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1A41" w14:textId="77777777" w:rsidR="00337222" w:rsidRPr="00B60313" w:rsidRDefault="00337222" w:rsidP="00337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13">
        <w:rPr>
          <w:rFonts w:ascii="Times New Roman" w:hAnsi="Times New Roman" w:cs="Times New Roman"/>
          <w:b/>
          <w:bCs/>
          <w:sz w:val="28"/>
          <w:szCs w:val="28"/>
        </w:rPr>
        <w:t>МБОУ СОШ №1 г. Вязьмы Смоленской области</w:t>
      </w:r>
    </w:p>
    <w:p w14:paraId="2DA3DC7F" w14:textId="77777777" w:rsidR="00337222" w:rsidRDefault="00337222" w:rsidP="00337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1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рабочим программам по предметам учебного плана основной образовательной программы </w:t>
      </w:r>
    </w:p>
    <w:p w14:paraId="024EC669" w14:textId="7A4DC04B" w:rsidR="00337222" w:rsidRDefault="00337222" w:rsidP="00337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</w:t>
      </w:r>
      <w:r w:rsidRPr="00B60313">
        <w:rPr>
          <w:rFonts w:ascii="Times New Roman" w:hAnsi="Times New Roman" w:cs="Times New Roman"/>
          <w:b/>
          <w:bCs/>
          <w:sz w:val="28"/>
          <w:szCs w:val="28"/>
        </w:rPr>
        <w:t>го общего образования (</w:t>
      </w:r>
      <w:r>
        <w:rPr>
          <w:rFonts w:ascii="Times New Roman" w:hAnsi="Times New Roman" w:cs="Times New Roman"/>
          <w:b/>
          <w:bCs/>
          <w:sz w:val="28"/>
          <w:szCs w:val="28"/>
        </w:rPr>
        <w:t>1-4</w:t>
      </w:r>
      <w:r w:rsidRPr="00B60313">
        <w:rPr>
          <w:rFonts w:ascii="Times New Roman" w:hAnsi="Times New Roman" w:cs="Times New Roman"/>
          <w:b/>
          <w:bCs/>
          <w:sz w:val="28"/>
          <w:szCs w:val="28"/>
        </w:rPr>
        <w:t xml:space="preserve"> кл.)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337222" w14:paraId="0C78217B" w14:textId="77777777" w:rsidTr="00337222">
        <w:tc>
          <w:tcPr>
            <w:tcW w:w="2830" w:type="dxa"/>
            <w:shd w:val="clear" w:color="auto" w:fill="FBE4D5" w:themeFill="accent2" w:themeFillTint="33"/>
          </w:tcPr>
          <w:p w14:paraId="578EE7B7" w14:textId="422DB71D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1730" w:type="dxa"/>
            <w:shd w:val="clear" w:color="auto" w:fill="FBE4D5" w:themeFill="accent2" w:themeFillTint="33"/>
          </w:tcPr>
          <w:p w14:paraId="205C355E" w14:textId="2B0770D6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 к рабочей программе</w:t>
            </w:r>
          </w:p>
        </w:tc>
      </w:tr>
      <w:tr w:rsidR="00337222" w14:paraId="0C9DFEB9" w14:textId="77777777" w:rsidTr="00337222">
        <w:tc>
          <w:tcPr>
            <w:tcW w:w="2830" w:type="dxa"/>
          </w:tcPr>
          <w:p w14:paraId="77A92659" w14:textId="19421F84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730" w:type="dxa"/>
          </w:tcPr>
          <w:p w14:paraId="2F21C047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right="106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 программа учебного предмета «Русский язык» составлена 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требований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Федерального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стандарта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Концепции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нравственного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личности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гражданина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планируемых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результатов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авторской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 «Русский язык» В. П. Канакиной, В. Г. Горецкого, М. В. Бойкина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др.</w:t>
            </w:r>
          </w:p>
          <w:p w14:paraId="1A2530EA" w14:textId="42F45D76" w:rsidR="00337222" w:rsidRPr="00337222" w:rsidRDefault="00337222" w:rsidP="00337222">
            <w:pPr>
              <w:widowControl w:val="0"/>
              <w:autoSpaceDE w:val="0"/>
              <w:autoSpaceDN w:val="0"/>
              <w:spacing w:before="3"/>
              <w:ind w:left="119" w:right="107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направлено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функциональной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грамотности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коммуникативной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компетентности,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умения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учиться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способности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организации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своей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деятельности.</w:t>
            </w:r>
          </w:p>
          <w:p w14:paraId="1FD25215" w14:textId="77777777" w:rsidR="00337222" w:rsidRPr="00337222" w:rsidRDefault="00337222" w:rsidP="00337222">
            <w:pPr>
              <w:widowControl w:val="0"/>
              <w:tabs>
                <w:tab w:val="left" w:pos="3040"/>
                <w:tab w:val="left" w:pos="3831"/>
                <w:tab w:val="left" w:pos="5136"/>
                <w:tab w:val="left" w:pos="6076"/>
                <w:tab w:val="left" w:pos="7797"/>
                <w:tab w:val="left" w:pos="8181"/>
              </w:tabs>
              <w:autoSpaceDE w:val="0"/>
              <w:autoSpaceDN w:val="0"/>
              <w:ind w:left="119" w:right="116" w:firstLine="5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Систематический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курс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русского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языка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представлен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в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программе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следующими содержательными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линиями:</w:t>
            </w:r>
          </w:p>
          <w:p w14:paraId="62A3B7A2" w14:textId="77777777" w:rsidR="00337222" w:rsidRPr="00337222" w:rsidRDefault="00337222" w:rsidP="00337222">
            <w:pPr>
              <w:widowControl w:val="0"/>
              <w:numPr>
                <w:ilvl w:val="0"/>
                <w:numId w:val="2"/>
              </w:numPr>
              <w:tabs>
                <w:tab w:val="left" w:pos="970"/>
              </w:tabs>
              <w:autoSpaceDE w:val="0"/>
              <w:autoSpaceDN w:val="0"/>
              <w:ind w:right="109" w:firstLine="5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система</w:t>
            </w:r>
            <w:r w:rsidRPr="00337222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языка:</w:t>
            </w:r>
            <w:r w:rsidRPr="00337222">
              <w:rPr>
                <w:rFonts w:ascii="Times New Roman" w:eastAsia="Times New Roman" w:hAnsi="Times New Roman" w:cs="Times New Roman"/>
                <w:spacing w:val="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лексика,</w:t>
            </w:r>
            <w:r w:rsidRPr="00337222">
              <w:rPr>
                <w:rFonts w:ascii="Times New Roman" w:eastAsia="Times New Roman" w:hAnsi="Times New Roman" w:cs="Times New Roman"/>
                <w:spacing w:val="2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фонетика</w:t>
            </w:r>
            <w:r w:rsidRPr="00337222">
              <w:rPr>
                <w:rFonts w:ascii="Times New Roman" w:eastAsia="Times New Roman" w:hAnsi="Times New Roman" w:cs="Times New Roman"/>
                <w:spacing w:val="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орфоэпия,</w:t>
            </w:r>
            <w:r w:rsidRPr="00337222">
              <w:rPr>
                <w:rFonts w:ascii="Times New Roman" w:eastAsia="Times New Roman" w:hAnsi="Times New Roman" w:cs="Times New Roman"/>
                <w:spacing w:val="2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графика,</w:t>
            </w:r>
            <w:r w:rsidRPr="00337222">
              <w:rPr>
                <w:rFonts w:ascii="Times New Roman" w:eastAsia="Times New Roman" w:hAnsi="Times New Roman" w:cs="Times New Roman"/>
                <w:spacing w:val="2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состав</w:t>
            </w:r>
            <w:r w:rsidRPr="00337222">
              <w:rPr>
                <w:rFonts w:ascii="Times New Roman" w:eastAsia="Times New Roman" w:hAnsi="Times New Roman" w:cs="Times New Roman"/>
                <w:spacing w:val="1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слова,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грамматика;</w:t>
            </w:r>
          </w:p>
          <w:p w14:paraId="3DC8B10C" w14:textId="77777777" w:rsidR="00337222" w:rsidRPr="00337222" w:rsidRDefault="00337222" w:rsidP="00337222">
            <w:pPr>
              <w:widowControl w:val="0"/>
              <w:numPr>
                <w:ilvl w:val="0"/>
                <w:numId w:val="2"/>
              </w:numPr>
              <w:tabs>
                <w:tab w:val="left" w:pos="922"/>
              </w:tabs>
              <w:autoSpaceDE w:val="0"/>
              <w:autoSpaceDN w:val="0"/>
              <w:spacing w:line="321" w:lineRule="exact"/>
              <w:ind w:left="921" w:hanging="2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орфография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пунктуация;</w:t>
            </w:r>
          </w:p>
          <w:p w14:paraId="55BB5AAF" w14:textId="71DF31CF" w:rsidR="00337222" w:rsidRPr="00337222" w:rsidRDefault="00337222" w:rsidP="00337222">
            <w:pPr>
              <w:widowControl w:val="0"/>
              <w:numPr>
                <w:ilvl w:val="0"/>
                <w:numId w:val="2"/>
              </w:numPr>
              <w:tabs>
                <w:tab w:val="left" w:pos="922"/>
              </w:tabs>
              <w:autoSpaceDE w:val="0"/>
              <w:autoSpaceDN w:val="0"/>
              <w:ind w:left="921" w:hanging="2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</w:t>
            </w:r>
            <w:r w:rsidRPr="00337222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речи.</w:t>
            </w:r>
          </w:p>
          <w:p w14:paraId="0F92D7D9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right="109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русского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языка   в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начальной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школе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выделяется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675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ч.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1 классе — 165 ч (5 ч в неделю, 33 учебные недели): из них 115 ч (23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учебные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недели)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отводится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урокам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обучения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письму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период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обучения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грамоте и 50 ч (10 учебных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недель)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—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урокам</w:t>
            </w:r>
            <w:r w:rsidRPr="0033722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русского языка.</w:t>
            </w:r>
          </w:p>
          <w:p w14:paraId="3F909034" w14:textId="1A86D4E0" w:rsidR="00337222" w:rsidRPr="00337222" w:rsidRDefault="00337222" w:rsidP="00337222">
            <w:pPr>
              <w:widowControl w:val="0"/>
              <w:autoSpaceDE w:val="0"/>
              <w:autoSpaceDN w:val="0"/>
              <w:spacing w:before="4"/>
              <w:ind w:left="119" w:right="110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 2—4 классах на уроки русского языка отводится по 170 ч (5 ч 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неделю, 34 учебные недели в каждом классе).</w:t>
            </w:r>
          </w:p>
          <w:p w14:paraId="27F8F88E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before="1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включает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себя:</w:t>
            </w:r>
          </w:p>
          <w:p w14:paraId="15641503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  <w:tab w:val="left" w:pos="2585"/>
                <w:tab w:val="left" w:pos="4302"/>
                <w:tab w:val="left" w:pos="5779"/>
                <w:tab w:val="left" w:pos="7246"/>
                <w:tab w:val="left" w:pos="8804"/>
              </w:tabs>
              <w:autoSpaceDE w:val="0"/>
              <w:autoSpaceDN w:val="0"/>
              <w:spacing w:before="27" w:line="256" w:lineRule="auto"/>
              <w:ind w:righ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Планируемые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результаты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освоения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учебного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предмета,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курса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(личностные,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предметные);</w:t>
            </w:r>
          </w:p>
          <w:p w14:paraId="3B86DB1F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line="34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курса;</w:t>
            </w:r>
          </w:p>
          <w:p w14:paraId="3F911598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before="3"/>
              <w:ind w:right="1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Тематическое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планирование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указанием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количества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часов,</w:t>
            </w:r>
            <w:r w:rsidRPr="00337222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отводимых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темы.</w:t>
            </w:r>
          </w:p>
          <w:p w14:paraId="3BF6402F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line="320" w:lineRule="exact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реализации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года.</w:t>
            </w:r>
          </w:p>
          <w:p w14:paraId="2F312D27" w14:textId="77777777" w:rsidR="00337222" w:rsidRP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222" w14:paraId="1B9FA163" w14:textId="77777777" w:rsidTr="00337222">
        <w:tc>
          <w:tcPr>
            <w:tcW w:w="2830" w:type="dxa"/>
          </w:tcPr>
          <w:p w14:paraId="2441B29C" w14:textId="37518DFA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11730" w:type="dxa"/>
          </w:tcPr>
          <w:p w14:paraId="2A331539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right="103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«Литературное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чтение»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составлена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требований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Федерального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стандарта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Концепции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духовно-нравственного развития и воспитания личности гражданина России,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планируемых</w:t>
            </w:r>
            <w:r w:rsidRPr="00337222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результатов</w:t>
            </w:r>
            <w:r w:rsidRPr="00337222">
              <w:rPr>
                <w:rFonts w:ascii="Times New Roman" w:eastAsia="Times New Roman" w:hAnsi="Times New Roman" w:cs="Times New Roman"/>
                <w:spacing w:val="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  <w:r w:rsidRPr="00337222">
              <w:rPr>
                <w:rFonts w:ascii="Times New Roman" w:eastAsia="Times New Roman" w:hAnsi="Times New Roman" w:cs="Times New Roman"/>
                <w:spacing w:val="5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5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авторской</w:t>
            </w:r>
            <w:r w:rsidRPr="00337222">
              <w:rPr>
                <w:rFonts w:ascii="Times New Roman" w:eastAsia="Times New Roman" w:hAnsi="Times New Roman" w:cs="Times New Roman"/>
                <w:spacing w:val="5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</w:p>
          <w:p w14:paraId="1EC0E70C" w14:textId="66927117" w:rsidR="00337222" w:rsidRPr="00337222" w:rsidRDefault="00337222" w:rsidP="00337222">
            <w:pPr>
              <w:widowControl w:val="0"/>
              <w:autoSpaceDE w:val="0"/>
              <w:autoSpaceDN w:val="0"/>
              <w:spacing w:line="321" w:lineRule="exact"/>
              <w:ind w:left="11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«Литературное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чтение»</w:t>
            </w:r>
            <w:r w:rsidRPr="00337222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Л. Ф.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Климанова,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М.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В.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Бойкина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др.</w:t>
            </w:r>
          </w:p>
          <w:p w14:paraId="02002640" w14:textId="1B097572" w:rsidR="00337222" w:rsidRPr="00337222" w:rsidRDefault="00337222" w:rsidP="00337222">
            <w:pPr>
              <w:widowControl w:val="0"/>
              <w:autoSpaceDE w:val="0"/>
              <w:autoSpaceDN w:val="0"/>
              <w:ind w:left="119" w:right="106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направлено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общеучебных навыков чтения и умений работать с текстом, и способствует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общему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развитию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ребенка,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нравственному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эстетическому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воспитанию.</w:t>
            </w:r>
          </w:p>
          <w:p w14:paraId="5AC81C8C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firstLine="5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Систематический</w:t>
            </w:r>
            <w:r w:rsidRPr="00337222">
              <w:rPr>
                <w:rFonts w:ascii="Times New Roman" w:eastAsia="Times New Roman" w:hAnsi="Times New Roman" w:cs="Times New Roman"/>
                <w:spacing w:val="3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</w:t>
            </w:r>
            <w:r w:rsidRPr="00337222">
              <w:rPr>
                <w:rFonts w:ascii="Times New Roman" w:eastAsia="Times New Roman" w:hAnsi="Times New Roman" w:cs="Times New Roman"/>
                <w:spacing w:val="3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литературного</w:t>
            </w:r>
            <w:r w:rsidRPr="00337222">
              <w:rPr>
                <w:rFonts w:ascii="Times New Roman" w:eastAsia="Times New Roman" w:hAnsi="Times New Roman" w:cs="Times New Roman"/>
                <w:spacing w:val="3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чтения</w:t>
            </w:r>
            <w:r w:rsidRPr="00337222">
              <w:rPr>
                <w:rFonts w:ascii="Times New Roman" w:eastAsia="Times New Roman" w:hAnsi="Times New Roman" w:cs="Times New Roman"/>
                <w:spacing w:val="3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представлен</w:t>
            </w:r>
            <w:r w:rsidRPr="00337222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3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программе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следующими содержательными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линиями:</w:t>
            </w:r>
          </w:p>
          <w:p w14:paraId="49FC02A6" w14:textId="77777777" w:rsidR="00337222" w:rsidRPr="00337222" w:rsidRDefault="00337222" w:rsidP="00337222">
            <w:pPr>
              <w:widowControl w:val="0"/>
              <w:numPr>
                <w:ilvl w:val="0"/>
                <w:numId w:val="3"/>
              </w:numPr>
              <w:tabs>
                <w:tab w:val="left" w:pos="850"/>
              </w:tabs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круг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детского</w:t>
            </w:r>
            <w:r w:rsidRPr="00337222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чтения</w:t>
            </w:r>
          </w:p>
          <w:p w14:paraId="63FE7856" w14:textId="77777777" w:rsidR="00337222" w:rsidRPr="00337222" w:rsidRDefault="00337222" w:rsidP="00337222">
            <w:pPr>
              <w:widowControl w:val="0"/>
              <w:numPr>
                <w:ilvl w:val="0"/>
                <w:numId w:val="3"/>
              </w:numPr>
              <w:tabs>
                <w:tab w:val="left" w:pos="922"/>
              </w:tabs>
              <w:autoSpaceDE w:val="0"/>
              <w:autoSpaceDN w:val="0"/>
              <w:spacing w:line="322" w:lineRule="exact"/>
              <w:ind w:left="921" w:hanging="2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виды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речевой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читательской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деятельности</w:t>
            </w:r>
          </w:p>
          <w:p w14:paraId="345F38CE" w14:textId="19509485" w:rsidR="00337222" w:rsidRPr="00337222" w:rsidRDefault="00337222" w:rsidP="00337222">
            <w:pPr>
              <w:widowControl w:val="0"/>
              <w:numPr>
                <w:ilvl w:val="0"/>
                <w:numId w:val="3"/>
              </w:numPr>
              <w:tabs>
                <w:tab w:val="left" w:pos="922"/>
              </w:tabs>
              <w:autoSpaceDE w:val="0"/>
              <w:autoSpaceDN w:val="0"/>
              <w:ind w:left="921" w:hanging="2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опыт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творческой</w:t>
            </w:r>
            <w:r w:rsidRPr="00337222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деятельности</w:t>
            </w:r>
          </w:p>
          <w:p w14:paraId="261B2092" w14:textId="435E76A7" w:rsidR="00337222" w:rsidRPr="00337222" w:rsidRDefault="00337222" w:rsidP="00337222">
            <w:pPr>
              <w:widowControl w:val="0"/>
              <w:autoSpaceDE w:val="0"/>
              <w:autoSpaceDN w:val="0"/>
              <w:spacing w:before="1"/>
              <w:ind w:left="119" w:right="107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рассчитана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540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ч.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литературного чтения отводится 132 ч (4 ч в неделю, 33 учебные недели): из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них 92 ч (23 учебные недели) отводится урокам обучения грамоте и 40 ч (10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учебных недель) – урокам литературного чтения. Во 2-4 классах 136 ч (4 ч 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неделю, 34 учебные недели).</w:t>
            </w:r>
          </w:p>
          <w:p w14:paraId="79BD4A04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включает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себя:</w:t>
            </w:r>
          </w:p>
          <w:p w14:paraId="6DCD7882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  <w:tab w:val="left" w:pos="2585"/>
                <w:tab w:val="left" w:pos="4302"/>
                <w:tab w:val="left" w:pos="5779"/>
                <w:tab w:val="left" w:pos="7246"/>
                <w:tab w:val="left" w:pos="8804"/>
              </w:tabs>
              <w:autoSpaceDE w:val="0"/>
              <w:autoSpaceDN w:val="0"/>
              <w:spacing w:before="28" w:line="256" w:lineRule="auto"/>
              <w:ind w:righ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Планируемые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результаты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освоения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учебного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предмета,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курса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(личностные,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предметные);</w:t>
            </w:r>
          </w:p>
          <w:p w14:paraId="7E94F335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line="34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курса;</w:t>
            </w:r>
          </w:p>
          <w:p w14:paraId="33432C52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before="3"/>
              <w:ind w:righ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Тематическое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планирование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указанием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количества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часов,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отводимых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темы.</w:t>
            </w:r>
          </w:p>
          <w:p w14:paraId="33080734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line="320" w:lineRule="exact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года.</w:t>
            </w:r>
          </w:p>
          <w:p w14:paraId="076DD561" w14:textId="77777777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7222" w14:paraId="46F2A21C" w14:textId="77777777" w:rsidTr="00337222">
        <w:tc>
          <w:tcPr>
            <w:tcW w:w="2830" w:type="dxa"/>
          </w:tcPr>
          <w:p w14:paraId="55FF20D0" w14:textId="5965996E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1730" w:type="dxa"/>
          </w:tcPr>
          <w:p w14:paraId="013A4ECB" w14:textId="7A46BA87" w:rsidR="00337CA5" w:rsidRPr="00337CA5" w:rsidRDefault="00337CA5" w:rsidP="00337CA5">
            <w:pPr>
              <w:spacing w:line="264" w:lineRule="auto"/>
              <w:ind w:firstLine="60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Программа по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иностранному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34ED7500" w14:textId="77777777" w:rsidR="00337CA5" w:rsidRPr="00337CA5" w:rsidRDefault="00337CA5" w:rsidP="00337CA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      </w:r>
          </w:p>
          <w:p w14:paraId="14AE3DC5" w14:textId="77777777" w:rsidR="00337CA5" w:rsidRPr="00337CA5" w:rsidRDefault="00337CA5" w:rsidP="00337CA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Образовательные цели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программы по иностранному (английскому) языку на уровне начального общего образования включают:</w:t>
            </w:r>
          </w:p>
          <w:p w14:paraId="7B847974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      </w:r>
          </w:p>
          <w:p w14:paraId="24345941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отобранными темами общения;</w:t>
            </w:r>
          </w:p>
          <w:p w14:paraId="0750E975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4618F4FC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14:paraId="467B4C53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032BF1C2" w14:textId="77777777" w:rsidR="00337CA5" w:rsidRPr="00337CA5" w:rsidRDefault="00337CA5" w:rsidP="00337CA5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Развивающие цели</w:t>
            </w: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программы по иностранному (английскому) языку на уровне начального общего образования включают:</w:t>
            </w:r>
          </w:p>
          <w:p w14:paraId="47E65EA4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6BC99823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становление коммуникативной культуры обучающихся и их общего речевого развития;</w:t>
            </w:r>
          </w:p>
          <w:p w14:paraId="63209636" w14:textId="77777777" w:rsid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038AD24C" w14:textId="50017634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14:paraId="7BA2DA0E" w14:textId="77777777" w:rsid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  <w:bookmarkStart w:id="0" w:name="8e4de2fd-43cd-4bc5-8d35-2312bb8da802"/>
          </w:p>
          <w:p w14:paraId="7B2EE48C" w14:textId="332A5F9D" w:rsidR="00337CA5" w:rsidRPr="00337CA5" w:rsidRDefault="00337CA5" w:rsidP="00337CA5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      </w:r>
            <w:bookmarkEnd w:id="0"/>
          </w:p>
          <w:p w14:paraId="5102C086" w14:textId="77777777" w:rsidR="00337CA5" w:rsidRPr="00337CA5" w:rsidRDefault="00337CA5" w:rsidP="00337CA5">
            <w:pPr>
              <w:widowControl w:val="0"/>
              <w:autoSpaceDE w:val="0"/>
              <w:autoSpaceDN w:val="0"/>
              <w:spacing w:before="1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включает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себя:</w:t>
            </w:r>
          </w:p>
          <w:p w14:paraId="71A0C3A5" w14:textId="77777777" w:rsidR="00337CA5" w:rsidRPr="00337CA5" w:rsidRDefault="00337CA5" w:rsidP="00337CA5">
            <w:pPr>
              <w:widowControl w:val="0"/>
              <w:tabs>
                <w:tab w:val="left" w:pos="547"/>
                <w:tab w:val="left" w:pos="548"/>
                <w:tab w:val="left" w:pos="2585"/>
                <w:tab w:val="left" w:pos="4302"/>
                <w:tab w:val="left" w:pos="5779"/>
                <w:tab w:val="left" w:pos="7246"/>
                <w:tab w:val="left" w:pos="8804"/>
              </w:tabs>
              <w:autoSpaceDE w:val="0"/>
              <w:autoSpaceDN w:val="0"/>
              <w:spacing w:before="27" w:line="256" w:lineRule="auto"/>
              <w:ind w:righ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Планируемые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результаты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освоения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учебного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предмета,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курса</w:t>
            </w:r>
            <w:r w:rsidRPr="00337CA5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(личностные,</w:t>
            </w:r>
            <w:r w:rsidRPr="00337CA5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метапредметные,</w:t>
            </w:r>
            <w:r w:rsidRPr="00337CA5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предметные);</w:t>
            </w:r>
          </w:p>
          <w:p w14:paraId="3F7E9185" w14:textId="77777777" w:rsidR="00337CA5" w:rsidRPr="00337CA5" w:rsidRDefault="00337CA5" w:rsidP="00337CA5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line="34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CA5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курса;</w:t>
            </w:r>
          </w:p>
          <w:p w14:paraId="75A16977" w14:textId="77777777" w:rsidR="00337CA5" w:rsidRPr="00337CA5" w:rsidRDefault="00337CA5" w:rsidP="00337CA5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before="3"/>
              <w:ind w:right="1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Тематическое</w:t>
            </w:r>
            <w:r w:rsidRPr="00337CA5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планирование</w:t>
            </w:r>
            <w:r w:rsidRPr="00337CA5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CA5">
              <w:rPr>
                <w:rFonts w:ascii="Times New Roman" w:eastAsia="Times New Roman" w:hAnsi="Times New Roman" w:cs="Times New Roman"/>
                <w:spacing w:val="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указанием</w:t>
            </w:r>
            <w:r w:rsidRPr="00337CA5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количества</w:t>
            </w:r>
            <w:r w:rsidRPr="00337CA5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часов,</w:t>
            </w:r>
            <w:r w:rsidRPr="00337CA5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отводимых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CA5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каждой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темы.</w:t>
            </w:r>
          </w:p>
          <w:p w14:paraId="63078A7C" w14:textId="38F16811" w:rsidR="00337CA5" w:rsidRPr="00337CA5" w:rsidRDefault="00337CA5" w:rsidP="00337CA5">
            <w:pPr>
              <w:widowControl w:val="0"/>
              <w:autoSpaceDE w:val="0"/>
              <w:autoSpaceDN w:val="0"/>
              <w:spacing w:line="320" w:lineRule="exact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реализации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года.</w:t>
            </w:r>
          </w:p>
          <w:p w14:paraId="379AC133" w14:textId="77777777" w:rsidR="00337222" w:rsidRPr="00337CA5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222" w14:paraId="6199E6AF" w14:textId="77777777" w:rsidTr="00337222">
        <w:tc>
          <w:tcPr>
            <w:tcW w:w="2830" w:type="dxa"/>
          </w:tcPr>
          <w:p w14:paraId="6541EB2E" w14:textId="25B7C3D1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730" w:type="dxa"/>
          </w:tcPr>
          <w:p w14:paraId="45969C35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before="1"/>
              <w:ind w:left="119" w:right="106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«Математика»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составлена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требований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Федерального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стандарта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Концепции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нравственного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личности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гражданина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планируемых</w:t>
            </w:r>
            <w:r w:rsidRPr="00337222">
              <w:rPr>
                <w:rFonts w:ascii="Times New Roman" w:eastAsia="Times New Roman" w:hAnsi="Times New Roman" w:cs="Times New Roman"/>
                <w:spacing w:val="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результатов</w:t>
            </w:r>
            <w:r w:rsidRPr="00337222">
              <w:rPr>
                <w:rFonts w:ascii="Times New Roman" w:eastAsia="Times New Roman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5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  <w:r w:rsidRPr="00337222">
              <w:rPr>
                <w:rFonts w:ascii="Times New Roman" w:eastAsia="Times New Roman" w:hAnsi="Times New Roman" w:cs="Times New Roman"/>
                <w:spacing w:val="5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авторской</w:t>
            </w:r>
            <w:r w:rsidRPr="00337222">
              <w:rPr>
                <w:rFonts w:ascii="Times New Roman" w:eastAsia="Times New Roman" w:hAnsi="Times New Roman" w:cs="Times New Roman"/>
                <w:spacing w:val="5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</w:p>
          <w:p w14:paraId="3DF3724C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right="1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«Математика»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М.И.Моро,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М.А.Бантовой,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Г.В.Бельтюковой,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С.И.Волковой,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С.В.Степановой.</w:t>
            </w:r>
          </w:p>
          <w:p w14:paraId="3F74ADAB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AD4218" w14:textId="7FF65186" w:rsidR="00337222" w:rsidRPr="00337222" w:rsidRDefault="00337222" w:rsidP="00337222">
            <w:pPr>
              <w:widowControl w:val="0"/>
              <w:autoSpaceDE w:val="0"/>
              <w:autoSpaceDN w:val="0"/>
              <w:spacing w:before="1"/>
              <w:ind w:left="119" w:right="113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направлено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способности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продолжительной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умственной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деятельности,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логического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мышления,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пространственного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воображения,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математической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речи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аргументации,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способности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различать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обоснованные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суждения.</w:t>
            </w:r>
          </w:p>
          <w:p w14:paraId="2FCD59AD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firstLine="5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  <w:r w:rsidRPr="00337222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представлена</w:t>
            </w:r>
            <w:r w:rsidRPr="00337222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3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программе</w:t>
            </w:r>
            <w:r w:rsidRPr="00337222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следующими</w:t>
            </w:r>
            <w:r w:rsidRPr="00337222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содержательными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линиями:</w:t>
            </w:r>
          </w:p>
          <w:p w14:paraId="73F61C35" w14:textId="77777777" w:rsidR="00337222" w:rsidRPr="00337222" w:rsidRDefault="00337222" w:rsidP="00337222">
            <w:pPr>
              <w:widowControl w:val="0"/>
              <w:numPr>
                <w:ilvl w:val="0"/>
                <w:numId w:val="4"/>
              </w:numPr>
              <w:tabs>
                <w:tab w:val="left" w:pos="922"/>
              </w:tabs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числа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величины</w:t>
            </w:r>
          </w:p>
          <w:p w14:paraId="43A51FB4" w14:textId="77777777" w:rsidR="00337222" w:rsidRPr="00337222" w:rsidRDefault="00337222" w:rsidP="00337222">
            <w:pPr>
              <w:widowControl w:val="0"/>
              <w:numPr>
                <w:ilvl w:val="0"/>
                <w:numId w:val="4"/>
              </w:numPr>
              <w:tabs>
                <w:tab w:val="left" w:pos="922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арифметические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действия</w:t>
            </w:r>
          </w:p>
          <w:p w14:paraId="30BE1F5F" w14:textId="77777777" w:rsidR="00337222" w:rsidRPr="00337222" w:rsidRDefault="00337222" w:rsidP="00337222">
            <w:pPr>
              <w:widowControl w:val="0"/>
              <w:numPr>
                <w:ilvl w:val="0"/>
                <w:numId w:val="4"/>
              </w:numPr>
              <w:tabs>
                <w:tab w:val="left" w:pos="922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текстовые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задачи</w:t>
            </w:r>
          </w:p>
          <w:p w14:paraId="08C65755" w14:textId="77777777" w:rsidR="00337222" w:rsidRPr="00337222" w:rsidRDefault="00337222" w:rsidP="00337222">
            <w:pPr>
              <w:widowControl w:val="0"/>
              <w:numPr>
                <w:ilvl w:val="0"/>
                <w:numId w:val="4"/>
              </w:numPr>
              <w:tabs>
                <w:tab w:val="left" w:pos="922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пространственные</w:t>
            </w:r>
            <w:r w:rsidRPr="00337222"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отношения.</w:t>
            </w:r>
          </w:p>
          <w:p w14:paraId="3C1106DC" w14:textId="77777777" w:rsidR="00337222" w:rsidRPr="00337222" w:rsidRDefault="00337222" w:rsidP="00337222">
            <w:pPr>
              <w:widowControl w:val="0"/>
              <w:numPr>
                <w:ilvl w:val="0"/>
                <w:numId w:val="4"/>
              </w:numPr>
              <w:tabs>
                <w:tab w:val="left" w:pos="8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геометрические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фигуры</w:t>
            </w:r>
          </w:p>
          <w:p w14:paraId="7440FB7D" w14:textId="77777777" w:rsidR="00337222" w:rsidRPr="00337222" w:rsidRDefault="00337222" w:rsidP="00337222">
            <w:pPr>
              <w:widowControl w:val="0"/>
              <w:numPr>
                <w:ilvl w:val="0"/>
                <w:numId w:val="4"/>
              </w:numPr>
              <w:tabs>
                <w:tab w:val="left" w:pos="922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геометрические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величины</w:t>
            </w:r>
          </w:p>
          <w:p w14:paraId="2D7FC04A" w14:textId="7020E35E" w:rsidR="00337222" w:rsidRPr="00337222" w:rsidRDefault="00337222" w:rsidP="00337222">
            <w:pPr>
              <w:widowControl w:val="0"/>
              <w:numPr>
                <w:ilvl w:val="0"/>
                <w:numId w:val="4"/>
              </w:numPr>
              <w:tabs>
                <w:tab w:val="left" w:pos="92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работа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информацией.</w:t>
            </w:r>
          </w:p>
          <w:p w14:paraId="46A5E7A0" w14:textId="38BF6F9B" w:rsidR="00337222" w:rsidRPr="00337222" w:rsidRDefault="00337222" w:rsidP="00337222">
            <w:pPr>
              <w:widowControl w:val="0"/>
              <w:autoSpaceDE w:val="0"/>
              <w:autoSpaceDN w:val="0"/>
              <w:spacing w:before="1"/>
              <w:ind w:left="119" w:right="103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 математике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рассчитана 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540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ч. 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математики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отводится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132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(4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учебные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недели).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классе – 136 ч. (34 учебных недели), в 3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 – 136 ч (34 учебные недели),  в 4 классе - 136 ч. (34 учебные недели).</w:t>
            </w:r>
          </w:p>
          <w:p w14:paraId="65B3C4F5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включает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себя:</w:t>
            </w:r>
          </w:p>
          <w:p w14:paraId="3C97D10F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  <w:tab w:val="left" w:pos="2585"/>
                <w:tab w:val="left" w:pos="4302"/>
                <w:tab w:val="left" w:pos="5779"/>
                <w:tab w:val="left" w:pos="7246"/>
                <w:tab w:val="left" w:pos="8804"/>
              </w:tabs>
              <w:autoSpaceDE w:val="0"/>
              <w:autoSpaceDN w:val="0"/>
              <w:spacing w:before="32" w:line="252" w:lineRule="auto"/>
              <w:ind w:righ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Планируемые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результаты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освоения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учебного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предмета,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курса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(личностные,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предметные);</w:t>
            </w:r>
          </w:p>
          <w:p w14:paraId="273BEF10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курса;</w:t>
            </w:r>
          </w:p>
          <w:p w14:paraId="414EFEA5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before="3"/>
              <w:ind w:righ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Тематическое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планирование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указанием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количества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часов,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отводимых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темы.</w:t>
            </w:r>
          </w:p>
          <w:p w14:paraId="0E8BE4E0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line="320" w:lineRule="exact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года.</w:t>
            </w:r>
          </w:p>
          <w:p w14:paraId="2CE829D7" w14:textId="77777777" w:rsidR="00337222" w:rsidRP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222" w14:paraId="1CE22254" w14:textId="77777777" w:rsidTr="00337222">
        <w:tc>
          <w:tcPr>
            <w:tcW w:w="2830" w:type="dxa"/>
          </w:tcPr>
          <w:p w14:paraId="6833AFA6" w14:textId="07D6B94C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1730" w:type="dxa"/>
          </w:tcPr>
          <w:p w14:paraId="215009F1" w14:textId="55ED20FA" w:rsidR="00337222" w:rsidRPr="00337222" w:rsidRDefault="00337222" w:rsidP="00337222">
            <w:pPr>
              <w:widowControl w:val="0"/>
              <w:autoSpaceDE w:val="0"/>
              <w:autoSpaceDN w:val="0"/>
              <w:spacing w:before="1"/>
              <w:ind w:left="119" w:right="106" w:firstLine="7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 программа учебного предмета «Окружающий мир» составлена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требований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Федерального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стандарта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Концепции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духовно-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нравственного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личности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гражданина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планируемых результатов начального образования и авторской программы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А.А.Плешакова</w:t>
            </w:r>
            <w:r w:rsidRPr="00337222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«Окружающий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мир».</w:t>
            </w:r>
          </w:p>
          <w:p w14:paraId="30DE759F" w14:textId="0516EF04" w:rsidR="00337222" w:rsidRPr="00337222" w:rsidRDefault="00337222" w:rsidP="00337222">
            <w:pPr>
              <w:widowControl w:val="0"/>
              <w:autoSpaceDE w:val="0"/>
              <w:autoSpaceDN w:val="0"/>
              <w:ind w:left="119" w:right="109" w:firstLine="7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направлено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целостной картины мира и сознание места в нем человека на основе единства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рационально-научного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познания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эмоционально-ценностного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осмысления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ребенком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опыта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людьми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природой,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нравственное развитие и воспитание личности гражданина России в условиях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культурного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конфессионального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многообразия российского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общества.</w:t>
            </w:r>
          </w:p>
          <w:p w14:paraId="61531BCB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firstLine="7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</w:t>
            </w:r>
            <w:r w:rsidRPr="00337222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представлен</w:t>
            </w:r>
            <w:r w:rsidRPr="00337222">
              <w:rPr>
                <w:rFonts w:ascii="Times New Roman" w:eastAsia="Times New Roman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программе</w:t>
            </w:r>
            <w:r w:rsidRPr="00337222">
              <w:rPr>
                <w:rFonts w:ascii="Times New Roman" w:eastAsia="Times New Roman" w:hAnsi="Times New Roman" w:cs="Times New Roman"/>
                <w:spacing w:val="5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следующими</w:t>
            </w:r>
            <w:r w:rsidRPr="00337222">
              <w:rPr>
                <w:rFonts w:ascii="Times New Roman" w:eastAsia="Times New Roman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содержательными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линиями:</w:t>
            </w:r>
          </w:p>
          <w:p w14:paraId="4C5E1C14" w14:textId="77777777" w:rsidR="00337222" w:rsidRPr="00337222" w:rsidRDefault="00337222" w:rsidP="00337222">
            <w:pPr>
              <w:widowControl w:val="0"/>
              <w:numPr>
                <w:ilvl w:val="0"/>
                <w:numId w:val="5"/>
              </w:numPr>
              <w:tabs>
                <w:tab w:val="left" w:pos="1066"/>
              </w:tabs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человек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природа</w:t>
            </w:r>
          </w:p>
          <w:p w14:paraId="5168033B" w14:textId="77777777" w:rsidR="00337222" w:rsidRPr="00337222" w:rsidRDefault="00337222" w:rsidP="00337222">
            <w:pPr>
              <w:widowControl w:val="0"/>
              <w:numPr>
                <w:ilvl w:val="0"/>
                <w:numId w:val="5"/>
              </w:numPr>
              <w:tabs>
                <w:tab w:val="left" w:pos="1066"/>
              </w:tabs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человек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общество</w:t>
            </w:r>
          </w:p>
          <w:p w14:paraId="1D8A26CF" w14:textId="4B3D35F6" w:rsidR="00337222" w:rsidRPr="00337222" w:rsidRDefault="00337222" w:rsidP="00337222">
            <w:pPr>
              <w:widowControl w:val="0"/>
              <w:numPr>
                <w:ilvl w:val="0"/>
                <w:numId w:val="5"/>
              </w:numPr>
              <w:tabs>
                <w:tab w:val="left" w:pos="106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правила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безопасной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жизни</w:t>
            </w:r>
          </w:p>
          <w:p w14:paraId="03794E85" w14:textId="064BF750" w:rsidR="00337222" w:rsidRPr="00337222" w:rsidRDefault="00337222" w:rsidP="00337222">
            <w:pPr>
              <w:widowControl w:val="0"/>
              <w:autoSpaceDE w:val="0"/>
              <w:autoSpaceDN w:val="0"/>
              <w:ind w:left="119" w:right="109" w:firstLine="7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рассчитана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270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ч.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отводится 66 ч.( 2ч в неделю, 33 учебные недели) Во 2-4 классах – по 68 ч (34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учебные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недели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каждом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согласно</w:t>
            </w:r>
            <w:r w:rsidRPr="00337222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учебному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плану,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неделю).</w:t>
            </w:r>
          </w:p>
          <w:p w14:paraId="5FC5FA57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line="322" w:lineRule="exact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включает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себя:</w:t>
            </w:r>
          </w:p>
          <w:p w14:paraId="4921B405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  <w:tab w:val="left" w:pos="2585"/>
                <w:tab w:val="left" w:pos="4302"/>
                <w:tab w:val="left" w:pos="5779"/>
                <w:tab w:val="left" w:pos="7246"/>
                <w:tab w:val="left" w:pos="8804"/>
              </w:tabs>
              <w:autoSpaceDE w:val="0"/>
              <w:autoSpaceDN w:val="0"/>
              <w:ind w:righ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Планируемые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результаты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освоения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учебного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предмета,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курса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(личностные,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предметные);</w:t>
            </w:r>
          </w:p>
          <w:p w14:paraId="2D040A8B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line="339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курса;</w:t>
            </w:r>
          </w:p>
          <w:p w14:paraId="0F155176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ind w:righ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Тематическое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планирование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указанием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количества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часов,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отводимых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темы.</w:t>
            </w:r>
          </w:p>
          <w:p w14:paraId="3FE2E2F9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before="2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года.</w:t>
            </w:r>
          </w:p>
          <w:p w14:paraId="21E6589C" w14:textId="77777777" w:rsidR="00337222" w:rsidRP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222" w14:paraId="0D2E26C0" w14:textId="77777777" w:rsidTr="00337222">
        <w:tc>
          <w:tcPr>
            <w:tcW w:w="2830" w:type="dxa"/>
          </w:tcPr>
          <w:p w14:paraId="68BC6787" w14:textId="468D3288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1730" w:type="dxa"/>
          </w:tcPr>
          <w:p w14:paraId="15255869" w14:textId="77777777" w:rsidR="00337CA5" w:rsidRPr="00337CA5" w:rsidRDefault="00337CA5" w:rsidP="00337CA5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</w:p>
          <w:p w14:paraId="54BD7BDA" w14:textId="77777777" w:rsidR="00337CA5" w:rsidRPr="00337CA5" w:rsidRDefault="00337CA5" w:rsidP="00337CA5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Основными задачами ОРКСЭ являются:</w:t>
            </w:r>
          </w:p>
          <w:p w14:paraId="04452D85" w14:textId="417E3538" w:rsidR="00337CA5" w:rsidRPr="00337CA5" w:rsidRDefault="00337CA5" w:rsidP="00337CA5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14:paraId="6CEFFA31" w14:textId="3646E9C2" w:rsidR="00337CA5" w:rsidRPr="00337CA5" w:rsidRDefault="00337CA5" w:rsidP="00337CA5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14:paraId="4D5E1074" w14:textId="10DD2359" w:rsidR="00337CA5" w:rsidRPr="00337CA5" w:rsidRDefault="00337CA5" w:rsidP="00337CA5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14:paraId="2CAA0649" w14:textId="32891DE4" w:rsidR="00337CA5" w:rsidRPr="00337CA5" w:rsidRDefault="00337CA5" w:rsidP="00337C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способностей обучающихся к общению в полиэтничной, разно мировоззренческой и многоконфессиональной среде на основе взаимного уважения и диалога.</w:t>
            </w:r>
          </w:p>
          <w:p w14:paraId="1EDC86DA" w14:textId="11A813C4" w:rsidR="00337222" w:rsidRPr="00337CA5" w:rsidRDefault="00337CA5" w:rsidP="00337CA5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ОРКСЭ изучается в 4 классе, рассчитана на один час в неделю (34ч). Срок реализации программы – 1 год.</w:t>
            </w:r>
          </w:p>
        </w:tc>
      </w:tr>
      <w:tr w:rsidR="00337222" w14:paraId="1636F3AF" w14:textId="77777777" w:rsidTr="00337222">
        <w:tc>
          <w:tcPr>
            <w:tcW w:w="2830" w:type="dxa"/>
          </w:tcPr>
          <w:p w14:paraId="0F7AE187" w14:textId="5FA667C3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1730" w:type="dxa"/>
          </w:tcPr>
          <w:p w14:paraId="683BF974" w14:textId="5DF9D6C2" w:rsidR="00337222" w:rsidRPr="00337222" w:rsidRDefault="00337222" w:rsidP="00337222">
            <w:pPr>
              <w:pStyle w:val="ad"/>
              <w:spacing w:before="67" w:after="0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 программа учебного предмета «Изобразительное искусство»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составлена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требований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Федерального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образовательного</w:t>
            </w:r>
            <w:r w:rsidRPr="00337222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стандарта</w:t>
            </w:r>
            <w:r w:rsidRPr="00337222">
              <w:rPr>
                <w:rFonts w:ascii="Times New Roman" w:eastAsia="Times New Roman" w:hAnsi="Times New Roman" w:cs="Times New Roman"/>
                <w:spacing w:val="3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222">
              <w:rPr>
                <w:rFonts w:ascii="Times New Roman" w:eastAsia="Times New Roman" w:hAnsi="Times New Roman" w:cs="Times New Roman"/>
                <w:spacing w:val="3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образования,</w:t>
            </w:r>
            <w:r w:rsidRPr="00337222">
              <w:rPr>
                <w:rFonts w:ascii="Times New Roman" w:eastAsia="Times New Roman" w:hAnsi="Times New Roman" w:cs="Times New Roman"/>
                <w:spacing w:val="4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Концепции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духовно-нравственного развития и воспитания личности гражданина России,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планируемых результатов начального образования и авторской программы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Б.М.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Неменского «Изобразительное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искусство».</w:t>
            </w:r>
          </w:p>
          <w:p w14:paraId="5BE324EB" w14:textId="1ABBDD7E" w:rsidR="00337222" w:rsidRPr="00337222" w:rsidRDefault="00337222" w:rsidP="00337222">
            <w:pPr>
              <w:widowControl w:val="0"/>
              <w:autoSpaceDE w:val="0"/>
              <w:autoSpaceDN w:val="0"/>
              <w:ind w:left="119" w:right="109" w:firstLine="7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Главный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смысловой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стержень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связь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искусства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жизнью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человека. Программой предусматривается широкое привлечение жизненного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опыта детей,</w:t>
            </w:r>
            <w:r w:rsidRPr="0033722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примеров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 окружающей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действительности.</w:t>
            </w:r>
          </w:p>
          <w:p w14:paraId="50332357" w14:textId="342CF9D3" w:rsidR="00337222" w:rsidRPr="00337222" w:rsidRDefault="00337222" w:rsidP="00337222">
            <w:pPr>
              <w:widowControl w:val="0"/>
              <w:autoSpaceDE w:val="0"/>
              <w:autoSpaceDN w:val="0"/>
              <w:ind w:left="119" w:right="108" w:firstLine="7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рассчитана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ч.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отводится 33 ч (1 ч в неделю, 33 учебные недели). Во 2-4 классах – по 34</w:t>
            </w:r>
            <w:r w:rsidRPr="00337222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(34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учебные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каждом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согласно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учебному</w:t>
            </w:r>
            <w:r w:rsidRPr="00337222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плану,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неделю).</w:t>
            </w:r>
          </w:p>
          <w:p w14:paraId="54DFADED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включает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себя:</w:t>
            </w:r>
          </w:p>
          <w:p w14:paraId="24203777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  <w:tab w:val="left" w:pos="2585"/>
                <w:tab w:val="left" w:pos="4302"/>
                <w:tab w:val="left" w:pos="5779"/>
                <w:tab w:val="left" w:pos="7246"/>
                <w:tab w:val="left" w:pos="8804"/>
              </w:tabs>
              <w:autoSpaceDE w:val="0"/>
              <w:autoSpaceDN w:val="0"/>
              <w:spacing w:before="32"/>
              <w:ind w:righ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Планируемые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результаты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освоения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учебного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>предмета,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курса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(личностные,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предметные);</w:t>
            </w:r>
          </w:p>
          <w:p w14:paraId="02FC85F5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курса;</w:t>
            </w:r>
          </w:p>
          <w:p w14:paraId="2CABC48C" w14:textId="77777777" w:rsidR="00337222" w:rsidRPr="00337222" w:rsidRDefault="00337222" w:rsidP="00337222">
            <w:pPr>
              <w:widowControl w:val="0"/>
              <w:tabs>
                <w:tab w:val="left" w:pos="547"/>
                <w:tab w:val="left" w:pos="548"/>
              </w:tabs>
              <w:autoSpaceDE w:val="0"/>
              <w:autoSpaceDN w:val="0"/>
              <w:ind w:right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Тематическое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планирование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222">
              <w:rPr>
                <w:rFonts w:ascii="Times New Roman" w:eastAsia="Times New Roman" w:hAnsi="Times New Roman" w:cs="Times New Roman"/>
                <w:spacing w:val="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указанием</w:t>
            </w:r>
            <w:r w:rsidRPr="00337222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количества</w:t>
            </w:r>
            <w:r w:rsidRPr="00337222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часов,</w:t>
            </w:r>
            <w:r w:rsidRPr="00337222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отводимых на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темы.</w:t>
            </w:r>
          </w:p>
          <w:p w14:paraId="782A9F87" w14:textId="0D4B43F1" w:rsidR="00337222" w:rsidRPr="00337222" w:rsidRDefault="00337222" w:rsidP="00337222">
            <w:pPr>
              <w:widowControl w:val="0"/>
              <w:autoSpaceDE w:val="0"/>
              <w:autoSpaceDN w:val="0"/>
              <w:ind w:left="6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года.</w:t>
            </w:r>
          </w:p>
        </w:tc>
      </w:tr>
      <w:tr w:rsidR="00337222" w14:paraId="4BBC6E42" w14:textId="77777777" w:rsidTr="00337222">
        <w:tc>
          <w:tcPr>
            <w:tcW w:w="2830" w:type="dxa"/>
          </w:tcPr>
          <w:p w14:paraId="49531206" w14:textId="2030DEA5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11730" w:type="dxa"/>
          </w:tcPr>
          <w:p w14:paraId="1FCD53AB" w14:textId="77777777" w:rsidR="00337CA5" w:rsidRPr="00337CA5" w:rsidRDefault="00337CA5" w:rsidP="00337CA5">
            <w:pPr>
              <w:widowControl w:val="0"/>
              <w:autoSpaceDE w:val="0"/>
              <w:autoSpaceDN w:val="0"/>
              <w:ind w:left="109" w:right="98" w:firstLine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освоения</w:t>
            </w:r>
            <w:r w:rsidRPr="00337CA5"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основной</w:t>
            </w:r>
            <w:r w:rsidRPr="00337CA5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образовательной</w:t>
            </w:r>
            <w:r w:rsidRPr="00337CA5"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программы»,</w:t>
            </w:r>
            <w:r w:rsidRPr="00337CA5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представленных</w:t>
            </w:r>
            <w:r w:rsidRPr="00337CA5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Федеральном</w:t>
            </w:r>
            <w:r w:rsidRPr="00337CA5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государственном</w:t>
            </w:r>
            <w:r w:rsidRPr="00337CA5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образовательном</w:t>
            </w:r>
            <w:r w:rsidRPr="00337CA5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стандарте</w:t>
            </w:r>
            <w:r w:rsidRPr="00337CA5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337CA5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воспитания.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CA5">
              <w:rPr>
                <w:rFonts w:ascii="Times New Roman" w:eastAsia="Times New Roman" w:hAnsi="Times New Roman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CA5">
              <w:rPr>
                <w:rFonts w:ascii="Times New Roman" w:eastAsia="Times New Roman" w:hAnsi="Times New Roman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разработана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УМК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«Музыка»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Критская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Е.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Д.,</w:t>
            </w:r>
            <w:r w:rsidRPr="00337CA5">
              <w:rPr>
                <w:rFonts w:ascii="Times New Roman" w:eastAsia="Times New Roman" w:hAnsi="Times New Roman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Сергеева</w:t>
            </w:r>
            <w:r w:rsidRPr="00337CA5">
              <w:rPr>
                <w:rFonts w:ascii="Times New Roman" w:eastAsia="Times New Roman" w:hAnsi="Times New Roman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</w:t>
            </w:r>
            <w:r w:rsidRPr="00337CA5">
              <w:rPr>
                <w:rFonts w:ascii="Times New Roman" w:eastAsia="Times New Roman" w:hAnsi="Times New Roman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П.,</w:t>
            </w:r>
            <w:r w:rsidRPr="00337CA5">
              <w:rPr>
                <w:rFonts w:ascii="Times New Roman" w:eastAsia="Times New Roman" w:hAnsi="Times New Roman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Шмагина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Т.</w:t>
            </w:r>
            <w:r w:rsidRPr="00337CA5">
              <w:rPr>
                <w:rFonts w:ascii="Times New Roman" w:eastAsia="Times New Roman" w:hAnsi="Times New Roman" w:cs="Times New Roman"/>
                <w:spacing w:val="2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</w:t>
            </w:r>
          </w:p>
          <w:p w14:paraId="3FEE4DB7" w14:textId="5EDD938F" w:rsidR="00337CA5" w:rsidRPr="00337CA5" w:rsidRDefault="00337CA5" w:rsidP="00337CA5">
            <w:pPr>
              <w:widowControl w:val="0"/>
              <w:autoSpaceDE w:val="0"/>
              <w:autoSpaceDN w:val="0"/>
              <w:ind w:left="109" w:right="94" w:firstLine="3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Основная </w:t>
            </w:r>
            <w:r w:rsidRPr="00337C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цель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реализации программы — воспитание музыкальной культуры как части всей духовной культуры обучающихся.</w:t>
            </w:r>
            <w:r w:rsidRPr="00337CA5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Основным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содержанием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музыкального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обучения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воспитания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является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личный</w:t>
            </w:r>
            <w:r w:rsidRPr="00337CA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коллективный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опыт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проживания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осознания</w:t>
            </w:r>
            <w:r w:rsidRPr="00337CA5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мира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через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переживание,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самовыражение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через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творчество,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духовно-нравственное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становление,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чуткости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реализация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осуществляется по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следующим направлениям: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становление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системы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ценностей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единстве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эмоциональной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познавательной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сферы;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потребности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общении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произведениями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искусства,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осознание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значения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музыкального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искусства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как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универсального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языка общения, художественного отражения многообразия жизни;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творческих способностей ребёнка, развитие мотивации к музицированию.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«Музыка”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ступени начального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отводится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часов: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часа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неделю);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часа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неделю);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часа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неделю);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часа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неделю).</w:t>
            </w:r>
          </w:p>
          <w:p w14:paraId="12E73A83" w14:textId="77777777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7222" w14:paraId="2AADDE4C" w14:textId="77777777" w:rsidTr="00337222">
        <w:tc>
          <w:tcPr>
            <w:tcW w:w="2830" w:type="dxa"/>
          </w:tcPr>
          <w:p w14:paraId="5931B12E" w14:textId="5A591EBD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 (технология)</w:t>
            </w:r>
          </w:p>
        </w:tc>
        <w:tc>
          <w:tcPr>
            <w:tcW w:w="11730" w:type="dxa"/>
          </w:tcPr>
          <w:p w14:paraId="1044590F" w14:textId="77777777" w:rsidR="00337CA5" w:rsidRPr="00337CA5" w:rsidRDefault="00337CA5" w:rsidP="00337CA5">
            <w:pPr>
              <w:widowControl w:val="0"/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 </w:t>
            </w:r>
            <w:hyperlink r:id="rId5" w:anchor="YANDEX_11" w:history="1"/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«Труд (технология)» авторов Е.А. Лутцевой, Т.П. Зуевой.М.</w:t>
            </w:r>
          </w:p>
          <w:p w14:paraId="29193BDD" w14:textId="77777777" w:rsidR="00337CA5" w:rsidRPr="00337CA5" w:rsidRDefault="00337CA5" w:rsidP="00337C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Цель программы: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      </w:r>
          </w:p>
          <w:p w14:paraId="62672972" w14:textId="21BE83DB" w:rsidR="00337222" w:rsidRPr="00337CA5" w:rsidRDefault="00337CA5" w:rsidP="00337CA5">
            <w:pPr>
              <w:widowControl w:val="0"/>
              <w:autoSpaceDE w:val="0"/>
              <w:autoSpaceDN w:val="0"/>
              <w:ind w:left="119" w:right="108" w:firstLine="7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по труду (технологии)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рассчитана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ч.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отводится 33 ч (1 ч в неделю, 33 учебные недели). Во 2-4 классах – по 34</w:t>
            </w:r>
            <w:r w:rsidRPr="00337CA5">
              <w:rPr>
                <w:rFonts w:ascii="Times New Roman" w:eastAsia="Times New Roman" w:hAnsi="Times New Roman" w:cs="Times New Roman"/>
                <w:spacing w:val="7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Pr="00337CA5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(34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учебные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недели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каждом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CA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согласно</w:t>
            </w:r>
            <w:r w:rsidRPr="00337CA5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учебному</w:t>
            </w:r>
            <w:r w:rsidRPr="00337CA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плану,</w:t>
            </w:r>
            <w:r w:rsidRPr="00337CA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CA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</w:t>
            </w:r>
            <w:r w:rsidRPr="00337CA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CA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C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неделю).</w:t>
            </w:r>
          </w:p>
        </w:tc>
      </w:tr>
      <w:tr w:rsidR="00337222" w14:paraId="2124A089" w14:textId="77777777" w:rsidTr="00337222">
        <w:tc>
          <w:tcPr>
            <w:tcW w:w="2830" w:type="dxa"/>
          </w:tcPr>
          <w:p w14:paraId="30EA241E" w14:textId="44946A17" w:rsidR="00337222" w:rsidRDefault="00337222" w:rsidP="00337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1730" w:type="dxa"/>
          </w:tcPr>
          <w:p w14:paraId="7648607A" w14:textId="77777777" w:rsidR="00337222" w:rsidRPr="00337222" w:rsidRDefault="00337222" w:rsidP="00337222">
            <w:pPr>
              <w:widowControl w:val="0"/>
              <w:autoSpaceDE w:val="0"/>
              <w:autoSpaceDN w:val="0"/>
              <w:ind w:left="119" w:right="115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составлена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требований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Федерального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стандарта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общего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Концепции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духовно-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нравственного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личности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гражданина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планируемых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результатов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начального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авторской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222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В.И. Ляха «Физическая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культура».</w:t>
            </w:r>
          </w:p>
          <w:p w14:paraId="51AA2B72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line="321" w:lineRule="exact"/>
              <w:ind w:left="68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Цель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задачи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программы:</w:t>
            </w:r>
          </w:p>
          <w:p w14:paraId="08518976" w14:textId="77777777" w:rsidR="00337222" w:rsidRPr="00337222" w:rsidRDefault="00337222" w:rsidP="00337222">
            <w:pPr>
              <w:widowControl w:val="0"/>
              <w:numPr>
                <w:ilvl w:val="0"/>
                <w:numId w:val="6"/>
              </w:numPr>
              <w:tabs>
                <w:tab w:val="left" w:pos="1891"/>
                <w:tab w:val="left" w:pos="1892"/>
              </w:tabs>
              <w:autoSpaceDE w:val="0"/>
              <w:autoSpaceDN w:val="0"/>
              <w:ind w:right="113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разносторонне физически развитой личности,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активно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использовать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ценности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физической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культуры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для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укрепления и длительного сохранения собственного здоровья, оптимизации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трудовой деятельности</w:t>
            </w:r>
            <w:r w:rsidRPr="00337222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 организации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активного отдыха;</w:t>
            </w:r>
          </w:p>
          <w:p w14:paraId="3B132D90" w14:textId="77777777" w:rsidR="00337222" w:rsidRPr="00337222" w:rsidRDefault="00337222" w:rsidP="00337222">
            <w:pPr>
              <w:widowControl w:val="0"/>
              <w:numPr>
                <w:ilvl w:val="0"/>
                <w:numId w:val="6"/>
              </w:numPr>
              <w:tabs>
                <w:tab w:val="left" w:pos="1081"/>
              </w:tabs>
              <w:autoSpaceDE w:val="0"/>
              <w:autoSpaceDN w:val="0"/>
              <w:spacing w:before="4"/>
              <w:ind w:right="118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формирование элементарных знаний о личной гигиене, режиме дня,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влиянии физических упражнений на состояние здоровья,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работоспособность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физических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(координационных</w:t>
            </w:r>
            <w:r w:rsidRPr="00337222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кондиционных)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способностей;</w:t>
            </w:r>
          </w:p>
          <w:p w14:paraId="69C7C1E8" w14:textId="77777777" w:rsidR="00337222" w:rsidRPr="00337222" w:rsidRDefault="00337222" w:rsidP="00337222">
            <w:pPr>
              <w:widowControl w:val="0"/>
              <w:numPr>
                <w:ilvl w:val="0"/>
                <w:numId w:val="6"/>
              </w:numPr>
              <w:tabs>
                <w:tab w:val="left" w:pos="1210"/>
              </w:tabs>
              <w:autoSpaceDE w:val="0"/>
              <w:autoSpaceDN w:val="0"/>
              <w:ind w:right="120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выработка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представлений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основных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видах спорта,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снарядах 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инвентаре, о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соблюдении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правил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техники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безопасности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время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занятий;</w:t>
            </w:r>
          </w:p>
          <w:p w14:paraId="2F66BDE5" w14:textId="77777777" w:rsidR="00337222" w:rsidRPr="00337222" w:rsidRDefault="00337222" w:rsidP="00337222">
            <w:pPr>
              <w:widowControl w:val="0"/>
              <w:numPr>
                <w:ilvl w:val="0"/>
                <w:numId w:val="6"/>
              </w:numPr>
              <w:tabs>
                <w:tab w:val="left" w:pos="1426"/>
              </w:tabs>
              <w:autoSpaceDE w:val="0"/>
              <w:autoSpaceDN w:val="0"/>
              <w:ind w:right="121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формирование установки на сохранение и укрепление здоровья,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навыков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здорового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 безопасного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образа</w:t>
            </w:r>
            <w:r w:rsidRPr="00337222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жизни;</w:t>
            </w:r>
          </w:p>
          <w:p w14:paraId="234D1362" w14:textId="41621586" w:rsidR="00337222" w:rsidRPr="00337222" w:rsidRDefault="00337222" w:rsidP="00337222">
            <w:pPr>
              <w:pStyle w:val="ad"/>
              <w:spacing w:before="67"/>
              <w:ind w:right="1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приобщение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самостоятельным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занятиям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физическими</w:t>
            </w:r>
            <w:r w:rsidRPr="00337222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упражнениями,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подвижными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играми,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использование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их</w:t>
            </w:r>
            <w:r w:rsidRPr="00337222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свободное</w:t>
            </w:r>
            <w:r w:rsidRPr="00337222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время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интересов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определённым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видам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двигательной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активности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выявления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предрасположенности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или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иным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видам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спорта;</w:t>
            </w:r>
          </w:p>
          <w:p w14:paraId="5EED62BA" w14:textId="622D7EDA" w:rsidR="00337222" w:rsidRPr="00337222" w:rsidRDefault="00337CA5" w:rsidP="00337222">
            <w:pPr>
              <w:widowControl w:val="0"/>
              <w:tabs>
                <w:tab w:val="left" w:pos="2453"/>
                <w:tab w:val="left" w:pos="2454"/>
              </w:tabs>
              <w:autoSpaceDE w:val="0"/>
              <w:autoSpaceDN w:val="0"/>
              <w:ind w:left="685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воспитание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дисциплинированности,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доброжелательного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отношения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товарищам,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честности,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отзывчивости,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смелости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время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выполнения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физических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упражнений,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содействие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развитию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психических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процессов (представления,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памяти,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мышления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др.) в ходе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двигательной</w:t>
            </w:r>
            <w:r w:rsidR="00337222"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="00337222"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деятельности.</w:t>
            </w:r>
          </w:p>
          <w:p w14:paraId="53F16863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before="3"/>
              <w:ind w:left="119" w:right="108" w:firstLine="5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рассчитана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371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ч.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изучение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отводится 99 ч (3 ч в неделю, 33 учебные недели). Во 2-3 классах – 204 ч. (3 ч. в неделю, 34 недели), 4 классе – 68 ч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 ч. в неделю, 34 учебные недели).</w:t>
            </w:r>
          </w:p>
          <w:p w14:paraId="6F3E909A" w14:textId="77777777" w:rsidR="00337222" w:rsidRPr="00337222" w:rsidRDefault="00337222" w:rsidP="00337222">
            <w:pPr>
              <w:widowControl w:val="0"/>
              <w:autoSpaceDE w:val="0"/>
              <w:autoSpaceDN w:val="0"/>
              <w:spacing w:line="321" w:lineRule="exact"/>
              <w:ind w:left="68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Рабочая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программа</w:t>
            </w:r>
            <w:r w:rsidRPr="0033722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включает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себя:</w:t>
            </w:r>
          </w:p>
          <w:p w14:paraId="4E3E60B3" w14:textId="77777777" w:rsidR="00337222" w:rsidRPr="00337222" w:rsidRDefault="00337222" w:rsidP="00337CA5">
            <w:pPr>
              <w:widowControl w:val="0"/>
              <w:tabs>
                <w:tab w:val="left" w:pos="548"/>
              </w:tabs>
              <w:autoSpaceDE w:val="0"/>
              <w:autoSpaceDN w:val="0"/>
              <w:spacing w:before="28" w:line="256" w:lineRule="auto"/>
              <w:ind w:right="1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Планируемые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результаты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освоения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(личностные,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метапредметные,</w:t>
            </w:r>
            <w:r w:rsidRPr="00337222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предметные);</w:t>
            </w:r>
          </w:p>
          <w:p w14:paraId="4A109D80" w14:textId="77777777" w:rsidR="00337222" w:rsidRPr="00337222" w:rsidRDefault="00337222" w:rsidP="00337CA5">
            <w:pPr>
              <w:widowControl w:val="0"/>
              <w:tabs>
                <w:tab w:val="left" w:pos="548"/>
              </w:tabs>
              <w:autoSpaceDE w:val="0"/>
              <w:autoSpaceDN w:val="0"/>
              <w:spacing w:line="342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Содержание</w:t>
            </w:r>
            <w:r w:rsidRPr="00337222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учебного</w:t>
            </w:r>
            <w:r w:rsidRPr="00337222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предмета,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курса;</w:t>
            </w:r>
          </w:p>
          <w:p w14:paraId="7A77159B" w14:textId="77777777" w:rsidR="00337222" w:rsidRPr="00337222" w:rsidRDefault="00337222" w:rsidP="00337CA5">
            <w:pPr>
              <w:widowControl w:val="0"/>
              <w:tabs>
                <w:tab w:val="left" w:pos="548"/>
              </w:tabs>
              <w:autoSpaceDE w:val="0"/>
              <w:autoSpaceDN w:val="0"/>
              <w:spacing w:before="3"/>
              <w:ind w:right="1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Тематическое планирование с указанием количества часов, отводимых на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освоение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каждой</w:t>
            </w:r>
            <w:r w:rsidRPr="00337222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темы.</w:t>
            </w:r>
          </w:p>
          <w:p w14:paraId="21785A15" w14:textId="70043FE0" w:rsidR="00337222" w:rsidRPr="00337CA5" w:rsidRDefault="00337222" w:rsidP="00337CA5">
            <w:pPr>
              <w:widowControl w:val="0"/>
              <w:autoSpaceDE w:val="0"/>
              <w:autoSpaceDN w:val="0"/>
              <w:spacing w:line="320" w:lineRule="exact"/>
              <w:ind w:left="68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реализации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программы</w:t>
            </w:r>
            <w:r w:rsidRPr="0033722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337222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2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года.</w:t>
            </w:r>
          </w:p>
        </w:tc>
      </w:tr>
    </w:tbl>
    <w:p w14:paraId="2143D649" w14:textId="47A63B5E" w:rsidR="00E50CD9" w:rsidRDefault="00E50CD9"/>
    <w:sectPr w:rsidR="00E50CD9" w:rsidSect="00337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86F"/>
    <w:multiLevelType w:val="hybridMultilevel"/>
    <w:tmpl w:val="821014F4"/>
    <w:lvl w:ilvl="0" w:tplc="17BAAB52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5A680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6848E94A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3B161DFC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B9801144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9A286BA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3E5E0E02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9E7218F2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78A02DAC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C501711"/>
    <w:multiLevelType w:val="multilevel"/>
    <w:tmpl w:val="2E587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3" w15:restartNumberingAfterBreak="0">
    <w:nsid w:val="484132D5"/>
    <w:multiLevelType w:val="multilevel"/>
    <w:tmpl w:val="C80C1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89319B"/>
    <w:multiLevelType w:val="hybridMultilevel"/>
    <w:tmpl w:val="74F2C3BA"/>
    <w:lvl w:ilvl="0" w:tplc="51F6DCE6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1AF214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5463A88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D7520CFE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EA10F170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121C0D26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C50AB04C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E0C22F4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59AA4B4A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5" w15:restartNumberingAfterBreak="0">
    <w:nsid w:val="4B413F7F"/>
    <w:multiLevelType w:val="hybridMultilevel"/>
    <w:tmpl w:val="7144B678"/>
    <w:lvl w:ilvl="0" w:tplc="880EEB1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68DD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88581AA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38E11CE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4CD04FA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DCC47E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E226E3E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BD863E42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B58C6C0C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3C02560"/>
    <w:multiLevelType w:val="hybridMultilevel"/>
    <w:tmpl w:val="307437BC"/>
    <w:lvl w:ilvl="0" w:tplc="B178F360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40803C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0A0007EA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F600DE0E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70107834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CBD05E32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3A7AA452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598A5AAE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33DE3022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574A75A8"/>
    <w:multiLevelType w:val="hybridMultilevel"/>
    <w:tmpl w:val="E6028206"/>
    <w:lvl w:ilvl="0" w:tplc="8138AD3A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0E794C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FE140AA8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22404268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23725018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330839A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147E9DFE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4401D68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A208975A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74B3850"/>
    <w:multiLevelType w:val="hybridMultilevel"/>
    <w:tmpl w:val="33F6B342"/>
    <w:lvl w:ilvl="0" w:tplc="6150CCF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10D864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01EAA74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4C1083F6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037CED6A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C0F65058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B7B2C398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27AC4392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CB4A58DE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num w:numId="1" w16cid:durableId="2010520656">
    <w:abstractNumId w:val="8"/>
  </w:num>
  <w:num w:numId="2" w16cid:durableId="426538704">
    <w:abstractNumId w:val="5"/>
  </w:num>
  <w:num w:numId="3" w16cid:durableId="1787189823">
    <w:abstractNumId w:val="7"/>
  </w:num>
  <w:num w:numId="4" w16cid:durableId="1764766901">
    <w:abstractNumId w:val="0"/>
  </w:num>
  <w:num w:numId="5" w16cid:durableId="700401174">
    <w:abstractNumId w:val="6"/>
  </w:num>
  <w:num w:numId="6" w16cid:durableId="931666913">
    <w:abstractNumId w:val="4"/>
  </w:num>
  <w:num w:numId="7" w16cid:durableId="1617441353">
    <w:abstractNumId w:val="2"/>
  </w:num>
  <w:num w:numId="8" w16cid:durableId="1265112217">
    <w:abstractNumId w:val="1"/>
  </w:num>
  <w:num w:numId="9" w16cid:durableId="175204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22"/>
    <w:rsid w:val="00230C23"/>
    <w:rsid w:val="00337222"/>
    <w:rsid w:val="00337CA5"/>
    <w:rsid w:val="00923A4D"/>
    <w:rsid w:val="00E17A76"/>
    <w:rsid w:val="00E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8CA0"/>
  <w15:chartTrackingRefBased/>
  <w15:docId w15:val="{855C6970-7660-4994-813C-84FE71BD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22"/>
  </w:style>
  <w:style w:type="paragraph" w:styleId="1">
    <w:name w:val="heading 1"/>
    <w:basedOn w:val="a"/>
    <w:next w:val="a"/>
    <w:link w:val="10"/>
    <w:uiPriority w:val="9"/>
    <w:qFormat/>
    <w:rsid w:val="00337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7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72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72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72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72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72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72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7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7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7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72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72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72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7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72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722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3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33722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EDGEPC</dc:creator>
  <cp:keywords/>
  <dc:description/>
  <cp:lastModifiedBy>EDGEPC</cp:lastModifiedBy>
  <cp:revision>1</cp:revision>
  <dcterms:created xsi:type="dcterms:W3CDTF">2025-01-19T17:02:00Z</dcterms:created>
  <dcterms:modified xsi:type="dcterms:W3CDTF">2025-01-19T17:18:00Z</dcterms:modified>
</cp:coreProperties>
</file>